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9547" w14:textId="051F6B52" w:rsidR="00DA35E8" w:rsidRDefault="00FD0D07" w:rsidP="00FD0D07">
      <w:pPr>
        <w:jc w:val="center"/>
        <w:rPr>
          <w:rFonts w:asciiTheme="majorBidi" w:hAnsiTheme="majorBidi" w:cstheme="majorBidi"/>
        </w:rPr>
      </w:pPr>
      <w:r w:rsidRPr="000D204C">
        <w:rPr>
          <w:rFonts w:asciiTheme="majorBidi" w:hAnsiTheme="majorBidi" w:cstheme="majorBidi"/>
          <w:b/>
          <w:bCs/>
          <w:sz w:val="28"/>
          <w:szCs w:val="28"/>
        </w:rPr>
        <w:t>Linguistics Double Major Planned</w:t>
      </w:r>
    </w:p>
    <w:p w14:paraId="4A6B33DD" w14:textId="4229B3A5" w:rsidR="0030629D" w:rsidRDefault="0030629D">
      <w:pPr>
        <w:rPr>
          <w:rFonts w:asciiTheme="majorBidi" w:hAnsiTheme="majorBidi" w:cstheme="majorBidi"/>
          <w:szCs w:val="24"/>
        </w:rPr>
      </w:pPr>
    </w:p>
    <w:p w14:paraId="54DD9E60" w14:textId="77777777" w:rsidR="0023448E" w:rsidRPr="000D204C" w:rsidRDefault="0023448E">
      <w:pPr>
        <w:rPr>
          <w:rFonts w:asciiTheme="majorBidi" w:hAnsiTheme="majorBidi" w:cstheme="majorBidi"/>
          <w:szCs w:val="24"/>
        </w:rPr>
      </w:pPr>
    </w:p>
    <w:p w14:paraId="36B9A299" w14:textId="77777777" w:rsidR="00DB7BF2" w:rsidRPr="000D204C" w:rsidRDefault="003C6220">
      <w:pPr>
        <w:rPr>
          <w:rFonts w:asciiTheme="majorBidi" w:hAnsiTheme="majorBidi" w:cstheme="majorBidi"/>
          <w:szCs w:val="24"/>
        </w:rPr>
      </w:pPr>
      <w:r w:rsidRPr="000D204C">
        <w:rPr>
          <w:rFonts w:asciiTheme="majorBidi" w:hAnsiTheme="majorBidi" w:cstheme="majorBidi"/>
          <w:b/>
          <w:bCs/>
          <w:szCs w:val="24"/>
        </w:rPr>
        <w:t xml:space="preserve">First Year </w:t>
      </w:r>
      <w:r w:rsidR="00DB7BF2" w:rsidRPr="000D204C">
        <w:rPr>
          <w:rFonts w:asciiTheme="majorBidi" w:hAnsiTheme="majorBidi" w:cstheme="majorBidi"/>
          <w:b/>
          <w:bCs/>
          <w:szCs w:val="24"/>
        </w:rPr>
        <w:t>Required Courses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3"/>
        <w:gridCol w:w="1247"/>
        <w:gridCol w:w="850"/>
        <w:gridCol w:w="680"/>
      </w:tblGrid>
      <w:tr w:rsidR="009108E2" w:rsidRPr="000D204C" w14:paraId="7EB3E87D" w14:textId="77777777" w:rsidTr="000D204C">
        <w:tc>
          <w:tcPr>
            <w:tcW w:w="851" w:type="dxa"/>
          </w:tcPr>
          <w:p w14:paraId="0A9F9776" w14:textId="77777777" w:rsidR="009108E2" w:rsidRPr="000D204C" w:rsidRDefault="009108E2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134" w:type="dxa"/>
          </w:tcPr>
          <w:p w14:paraId="27822F1C" w14:textId="77777777" w:rsidR="009108E2" w:rsidRPr="000D204C" w:rsidRDefault="009108E2" w:rsidP="00D77058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</w:tcPr>
          <w:p w14:paraId="48560336" w14:textId="77777777" w:rsidR="009108E2" w:rsidRPr="000D204C" w:rsidRDefault="009108E2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3" w:type="dxa"/>
          </w:tcPr>
          <w:p w14:paraId="26C617BE" w14:textId="77777777" w:rsidR="009108E2" w:rsidRPr="000D204C" w:rsidRDefault="009108E2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</w:tcPr>
          <w:p w14:paraId="1889A7CC" w14:textId="77777777" w:rsidR="009108E2" w:rsidRPr="000D204C" w:rsidRDefault="009108E2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0" w:type="dxa"/>
          </w:tcPr>
          <w:p w14:paraId="73F6F36E" w14:textId="77777777" w:rsidR="009108E2" w:rsidRPr="000D204C" w:rsidRDefault="009108E2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</w:tcPr>
          <w:p w14:paraId="63E5B73F" w14:textId="77777777" w:rsidR="009108E2" w:rsidRPr="000D204C" w:rsidRDefault="009108E2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9108E2" w:rsidRPr="000D204C" w14:paraId="316F611B" w14:textId="77777777" w:rsidTr="000D204C">
        <w:tc>
          <w:tcPr>
            <w:tcW w:w="851" w:type="dxa"/>
          </w:tcPr>
          <w:p w14:paraId="56EB063C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115B0B55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CCE860E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184</w:t>
            </w:r>
          </w:p>
        </w:tc>
        <w:tc>
          <w:tcPr>
            <w:tcW w:w="4253" w:type="dxa"/>
          </w:tcPr>
          <w:p w14:paraId="49F9C08B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Introduction to Ling</w:t>
            </w:r>
            <w:r w:rsidR="003D7371" w:rsidRPr="000D204C">
              <w:rPr>
                <w:rFonts w:asciiTheme="majorBidi" w:hAnsiTheme="majorBidi" w:cstheme="majorBidi"/>
                <w:szCs w:val="24"/>
              </w:rPr>
              <w:t>uistics</w:t>
            </w:r>
          </w:p>
        </w:tc>
        <w:tc>
          <w:tcPr>
            <w:tcW w:w="1247" w:type="dxa"/>
          </w:tcPr>
          <w:p w14:paraId="0D5C7F46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308B4DB0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6B3027AF" w14:textId="60DC679A" w:rsidR="009108E2" w:rsidRPr="000D204C" w:rsidRDefault="00EF1246" w:rsidP="00FC3624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</w:tr>
      <w:tr w:rsidR="00153055" w:rsidRPr="000D204C" w14:paraId="10A76B68" w14:textId="77777777" w:rsidTr="000D204C">
        <w:tc>
          <w:tcPr>
            <w:tcW w:w="851" w:type="dxa"/>
          </w:tcPr>
          <w:p w14:paraId="18ED1E74" w14:textId="77777777" w:rsidR="00153055" w:rsidRPr="000D204C" w:rsidRDefault="00153055" w:rsidP="007652B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5BB61338" w14:textId="77777777" w:rsidR="00153055" w:rsidRPr="000D204C" w:rsidRDefault="00153055" w:rsidP="007652B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730C2554" w14:textId="77777777" w:rsidR="00153055" w:rsidRPr="000D204C" w:rsidRDefault="00153055" w:rsidP="007652B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286</w:t>
            </w:r>
          </w:p>
        </w:tc>
        <w:tc>
          <w:tcPr>
            <w:tcW w:w="4253" w:type="dxa"/>
          </w:tcPr>
          <w:p w14:paraId="34010D7D" w14:textId="77777777" w:rsidR="00153055" w:rsidRPr="000D204C" w:rsidRDefault="00153055" w:rsidP="007652B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Phonetics and Phonology</w:t>
            </w:r>
          </w:p>
        </w:tc>
        <w:tc>
          <w:tcPr>
            <w:tcW w:w="1247" w:type="dxa"/>
          </w:tcPr>
          <w:p w14:paraId="276F458F" w14:textId="77777777" w:rsidR="00153055" w:rsidRPr="000D204C" w:rsidRDefault="00153055" w:rsidP="007652B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72CC4DEC" w14:textId="77777777" w:rsidR="00153055" w:rsidRPr="000D204C" w:rsidRDefault="00153055" w:rsidP="007652B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22D641CF" w14:textId="6E9CD93A" w:rsidR="00153055" w:rsidRPr="000D204C" w:rsidRDefault="00EF1246" w:rsidP="007652B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</w:tr>
      <w:tr w:rsidR="009108E2" w:rsidRPr="000D204C" w14:paraId="5FD535E0" w14:textId="77777777" w:rsidTr="000D204C">
        <w:tc>
          <w:tcPr>
            <w:tcW w:w="851" w:type="dxa"/>
          </w:tcPr>
          <w:p w14:paraId="01D03A05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2C4E7F00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5A6AEAC8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287</w:t>
            </w:r>
          </w:p>
        </w:tc>
        <w:tc>
          <w:tcPr>
            <w:tcW w:w="4253" w:type="dxa"/>
          </w:tcPr>
          <w:p w14:paraId="52BDEBF2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Syntax</w:t>
            </w:r>
          </w:p>
        </w:tc>
        <w:tc>
          <w:tcPr>
            <w:tcW w:w="1247" w:type="dxa"/>
          </w:tcPr>
          <w:p w14:paraId="5B119554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4C9A9F5E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62E0A98B" w14:textId="34191105" w:rsidR="009108E2" w:rsidRPr="000D204C" w:rsidRDefault="00EF1246" w:rsidP="00FC3624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</w:tr>
      <w:tr w:rsidR="009108E2" w:rsidRPr="000D204C" w14:paraId="7D8C4E4E" w14:textId="77777777" w:rsidTr="000D204C">
        <w:tc>
          <w:tcPr>
            <w:tcW w:w="851" w:type="dxa"/>
          </w:tcPr>
          <w:p w14:paraId="1180C04C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135DE8FF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14C039C2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289</w:t>
            </w:r>
          </w:p>
        </w:tc>
        <w:tc>
          <w:tcPr>
            <w:tcW w:w="4253" w:type="dxa"/>
          </w:tcPr>
          <w:p w14:paraId="2D748704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Semantics</w:t>
            </w:r>
          </w:p>
        </w:tc>
        <w:tc>
          <w:tcPr>
            <w:tcW w:w="1247" w:type="dxa"/>
          </w:tcPr>
          <w:p w14:paraId="6A6C7F7D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5F63D2D9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139CB304" w14:textId="0B641414" w:rsidR="009108E2" w:rsidRPr="000D204C" w:rsidRDefault="00EF1246" w:rsidP="00FC3624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</w:tr>
    </w:tbl>
    <w:p w14:paraId="0AA50CD6" w14:textId="302221D3" w:rsidR="00DB7BF2" w:rsidRPr="000D204C" w:rsidRDefault="00DB7BF2" w:rsidP="0030629D">
      <w:pPr>
        <w:tabs>
          <w:tab w:val="left" w:pos="8080"/>
        </w:tabs>
        <w:spacing w:after="60"/>
        <w:ind w:left="8562"/>
        <w:rPr>
          <w:rFonts w:asciiTheme="majorBidi" w:hAnsiTheme="majorBidi" w:cstheme="majorBidi"/>
          <w:szCs w:val="24"/>
        </w:rPr>
      </w:pPr>
      <w:r w:rsidRPr="000D204C">
        <w:rPr>
          <w:rFonts w:asciiTheme="majorBidi" w:hAnsiTheme="majorBidi" w:cstheme="majorBidi"/>
          <w:b/>
          <w:bCs/>
          <w:szCs w:val="24"/>
        </w:rPr>
        <w:t>Sub-Total:</w:t>
      </w:r>
      <w:r w:rsidR="00A55BC9" w:rsidRPr="000D204C">
        <w:rPr>
          <w:rFonts w:asciiTheme="majorBidi" w:hAnsiTheme="majorBidi" w:cstheme="majorBidi"/>
          <w:b/>
          <w:bCs/>
          <w:szCs w:val="24"/>
        </w:rPr>
        <w:t xml:space="preserve">  </w:t>
      </w:r>
      <w:r w:rsidR="00EF1246">
        <w:rPr>
          <w:rFonts w:asciiTheme="majorBidi" w:hAnsiTheme="majorBidi" w:cstheme="majorBidi"/>
          <w:b/>
          <w:bCs/>
          <w:szCs w:val="24"/>
        </w:rPr>
        <w:t>24</w:t>
      </w:r>
    </w:p>
    <w:p w14:paraId="78EA2303" w14:textId="5511B61F" w:rsidR="00605150" w:rsidRDefault="00605150">
      <w:pPr>
        <w:rPr>
          <w:rFonts w:asciiTheme="majorBidi" w:hAnsiTheme="majorBidi" w:cstheme="majorBidi"/>
          <w:b/>
          <w:bCs/>
          <w:i/>
          <w:iCs/>
          <w:szCs w:val="24"/>
        </w:rPr>
      </w:pPr>
    </w:p>
    <w:p w14:paraId="238496A9" w14:textId="77777777" w:rsidR="0023448E" w:rsidRDefault="0023448E">
      <w:pPr>
        <w:rPr>
          <w:rFonts w:asciiTheme="majorBidi" w:hAnsiTheme="majorBidi" w:cstheme="majorBidi"/>
          <w:b/>
          <w:bCs/>
          <w:i/>
          <w:iCs/>
          <w:szCs w:val="24"/>
        </w:rPr>
      </w:pPr>
    </w:p>
    <w:p w14:paraId="6E1EB804" w14:textId="77777777" w:rsidR="0030629D" w:rsidRPr="000D204C" w:rsidRDefault="0030629D">
      <w:pPr>
        <w:rPr>
          <w:rFonts w:asciiTheme="majorBidi" w:hAnsiTheme="majorBidi" w:cstheme="majorBidi"/>
          <w:b/>
          <w:bCs/>
          <w:i/>
          <w:iCs/>
          <w:szCs w:val="24"/>
        </w:rPr>
      </w:pPr>
    </w:p>
    <w:p w14:paraId="494E2FE9" w14:textId="77777777" w:rsidR="003C6220" w:rsidRPr="000D204C" w:rsidRDefault="003C6220" w:rsidP="003C6220">
      <w:pPr>
        <w:rPr>
          <w:rFonts w:asciiTheme="majorBidi" w:hAnsiTheme="majorBidi" w:cstheme="majorBidi"/>
          <w:szCs w:val="24"/>
        </w:rPr>
      </w:pPr>
      <w:r w:rsidRPr="000D204C">
        <w:rPr>
          <w:rFonts w:asciiTheme="majorBidi" w:hAnsiTheme="majorBidi" w:cstheme="majorBidi"/>
          <w:b/>
          <w:bCs/>
          <w:szCs w:val="24"/>
        </w:rPr>
        <w:t>Second Year Required Courses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3"/>
        <w:gridCol w:w="1247"/>
        <w:gridCol w:w="851"/>
        <w:gridCol w:w="680"/>
      </w:tblGrid>
      <w:tr w:rsidR="009108E2" w:rsidRPr="000D204C" w14:paraId="04ED29A6" w14:textId="77777777" w:rsidTr="0030629D">
        <w:trPr>
          <w:cantSplit/>
        </w:trPr>
        <w:tc>
          <w:tcPr>
            <w:tcW w:w="851" w:type="dxa"/>
          </w:tcPr>
          <w:p w14:paraId="5790E75E" w14:textId="77777777" w:rsidR="009108E2" w:rsidRPr="000D204C" w:rsidRDefault="009108E2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134" w:type="dxa"/>
          </w:tcPr>
          <w:p w14:paraId="6D08E64D" w14:textId="77777777" w:rsidR="009108E2" w:rsidRPr="000D204C" w:rsidRDefault="009108E2" w:rsidP="00D77058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</w:tcPr>
          <w:p w14:paraId="0977FA0F" w14:textId="77777777" w:rsidR="009108E2" w:rsidRPr="000D204C" w:rsidRDefault="009108E2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3" w:type="dxa"/>
          </w:tcPr>
          <w:p w14:paraId="5AC0BC15" w14:textId="77777777" w:rsidR="009108E2" w:rsidRPr="000D204C" w:rsidRDefault="009108E2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</w:tcPr>
          <w:p w14:paraId="2EFC5908" w14:textId="77777777" w:rsidR="009108E2" w:rsidRPr="000D204C" w:rsidRDefault="009108E2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1" w:type="dxa"/>
          </w:tcPr>
          <w:p w14:paraId="21F054DC" w14:textId="77777777" w:rsidR="009108E2" w:rsidRPr="000D204C" w:rsidRDefault="009108E2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</w:tcPr>
          <w:p w14:paraId="1BF4444E" w14:textId="77777777" w:rsidR="009108E2" w:rsidRPr="000D204C" w:rsidRDefault="009108E2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E20512" w:rsidRPr="000D204C" w14:paraId="30EBE21F" w14:textId="77777777" w:rsidTr="0030629D">
        <w:trPr>
          <w:cantSplit/>
        </w:trPr>
        <w:tc>
          <w:tcPr>
            <w:tcW w:w="851" w:type="dxa"/>
          </w:tcPr>
          <w:p w14:paraId="19637975" w14:textId="77777777" w:rsidR="00E20512" w:rsidRPr="000D204C" w:rsidRDefault="00E20512" w:rsidP="0071360F">
            <w:pPr>
              <w:spacing w:before="120" w:after="240"/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1837412B" w14:textId="77777777" w:rsidR="00E20512" w:rsidRPr="000D204C" w:rsidRDefault="00E2051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1ACBC2EC" w14:textId="77777777" w:rsidR="00E20512" w:rsidRPr="000D204C" w:rsidRDefault="00E2051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517</w:t>
            </w:r>
          </w:p>
        </w:tc>
        <w:tc>
          <w:tcPr>
            <w:tcW w:w="4253" w:type="dxa"/>
          </w:tcPr>
          <w:p w14:paraId="1601A956" w14:textId="77777777" w:rsidR="00E20512" w:rsidRPr="000D204C" w:rsidRDefault="008E5855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Research Methods</w:t>
            </w:r>
          </w:p>
        </w:tc>
        <w:tc>
          <w:tcPr>
            <w:tcW w:w="1247" w:type="dxa"/>
          </w:tcPr>
          <w:p w14:paraId="58C9F44D" w14:textId="77777777" w:rsidR="00E20512" w:rsidRPr="000D204C" w:rsidRDefault="00E2051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1" w:type="dxa"/>
          </w:tcPr>
          <w:p w14:paraId="56AE0051" w14:textId="77777777" w:rsidR="00E20512" w:rsidRPr="000D204C" w:rsidRDefault="00E2051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6C4F152A" w14:textId="2BF625D9" w:rsidR="00E20512" w:rsidRPr="000D204C" w:rsidRDefault="00EF1246" w:rsidP="00FC3624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</w:tr>
      <w:tr w:rsidR="009108E2" w:rsidRPr="000D204C" w14:paraId="69EFD788" w14:textId="77777777" w:rsidTr="0030629D">
        <w:trPr>
          <w:cantSplit/>
        </w:trPr>
        <w:tc>
          <w:tcPr>
            <w:tcW w:w="851" w:type="dxa"/>
          </w:tcPr>
          <w:p w14:paraId="644E8E76" w14:textId="77777777" w:rsidR="009108E2" w:rsidRPr="000D204C" w:rsidRDefault="009108E2" w:rsidP="0071360F">
            <w:pPr>
              <w:spacing w:before="120" w:after="240"/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34BC1E7C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2FEA37D1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522</w:t>
            </w:r>
          </w:p>
        </w:tc>
        <w:tc>
          <w:tcPr>
            <w:tcW w:w="4253" w:type="dxa"/>
          </w:tcPr>
          <w:p w14:paraId="476C0C51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Psycholinguistics</w:t>
            </w:r>
          </w:p>
        </w:tc>
        <w:tc>
          <w:tcPr>
            <w:tcW w:w="1247" w:type="dxa"/>
          </w:tcPr>
          <w:p w14:paraId="17214C88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1" w:type="dxa"/>
          </w:tcPr>
          <w:p w14:paraId="7381AD5C" w14:textId="77777777" w:rsidR="009108E2" w:rsidRPr="000D204C" w:rsidRDefault="009108E2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50E485DA" w14:textId="0F4C499C" w:rsidR="009108E2" w:rsidRPr="000D204C" w:rsidRDefault="00EF1246" w:rsidP="00FC3624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</w:t>
            </w:r>
          </w:p>
        </w:tc>
      </w:tr>
      <w:tr w:rsidR="00213077" w:rsidRPr="000D204C" w14:paraId="0F5F84C2" w14:textId="77777777" w:rsidTr="0030629D">
        <w:trPr>
          <w:cantSplit/>
        </w:trPr>
        <w:tc>
          <w:tcPr>
            <w:tcW w:w="680" w:type="dxa"/>
            <w:gridSpan w:val="7"/>
          </w:tcPr>
          <w:p w14:paraId="312C665B" w14:textId="77777777" w:rsidR="00213077" w:rsidRPr="000D204C" w:rsidRDefault="00213077" w:rsidP="001A5757">
            <w:pPr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b/>
                <w:bCs/>
                <w:szCs w:val="24"/>
              </w:rPr>
              <w:t>1 of the following</w:t>
            </w:r>
            <w:r w:rsidR="001A5757" w:rsidRPr="000D204C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1A5757" w:rsidRPr="000D204C">
              <w:rPr>
                <w:rFonts w:asciiTheme="majorBidi" w:hAnsiTheme="majorBidi" w:cstheme="majorBidi"/>
                <w:b/>
                <w:bCs/>
                <w:szCs w:val="24"/>
              </w:rPr>
              <w:t>(the courses not chosen in this category can be taken as regular electives):</w:t>
            </w:r>
          </w:p>
        </w:tc>
      </w:tr>
      <w:tr w:rsidR="00D9567A" w:rsidRPr="000D204C" w14:paraId="0FD3E3DB" w14:textId="77777777" w:rsidTr="0030629D">
        <w:trPr>
          <w:cantSplit/>
          <w:trHeight w:val="606"/>
        </w:trPr>
        <w:tc>
          <w:tcPr>
            <w:tcW w:w="851" w:type="dxa"/>
          </w:tcPr>
          <w:p w14:paraId="5E74B5D4" w14:textId="77777777" w:rsidR="00D9567A" w:rsidRPr="000D204C" w:rsidRDefault="00D9567A" w:rsidP="00FC3624">
            <w:pPr>
              <w:spacing w:before="120" w:after="240"/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3E707E6D" w14:textId="77777777" w:rsidR="00D9567A" w:rsidRPr="000D204C" w:rsidRDefault="00D9567A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7CAEF176" w14:textId="77777777" w:rsidR="00D9567A" w:rsidRPr="000D204C" w:rsidRDefault="00D9567A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587</w:t>
            </w:r>
          </w:p>
        </w:tc>
        <w:tc>
          <w:tcPr>
            <w:tcW w:w="4253" w:type="dxa"/>
          </w:tcPr>
          <w:p w14:paraId="5E724236" w14:textId="77777777" w:rsidR="00D9567A" w:rsidRPr="000D204C" w:rsidRDefault="00D9567A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Advanced Syntax</w:t>
            </w:r>
          </w:p>
        </w:tc>
        <w:tc>
          <w:tcPr>
            <w:tcW w:w="1247" w:type="dxa"/>
          </w:tcPr>
          <w:p w14:paraId="606305AE" w14:textId="77777777" w:rsidR="00D9567A" w:rsidRPr="000D204C" w:rsidRDefault="00D9567A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1" w:type="dxa"/>
          </w:tcPr>
          <w:p w14:paraId="51DDCBE9" w14:textId="77777777" w:rsidR="00D9567A" w:rsidRPr="000D204C" w:rsidRDefault="00D9567A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44E49278" w14:textId="1C356C65" w:rsidR="00D9567A" w:rsidRPr="000D204C" w:rsidRDefault="00EF1246" w:rsidP="00FC3624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D9567A" w:rsidRPr="000D204C" w14:paraId="6970BEAC" w14:textId="77777777" w:rsidTr="0030629D">
        <w:trPr>
          <w:cantSplit/>
        </w:trPr>
        <w:tc>
          <w:tcPr>
            <w:tcW w:w="851" w:type="dxa"/>
          </w:tcPr>
          <w:p w14:paraId="4ED90F5E" w14:textId="77777777" w:rsidR="00D9567A" w:rsidRPr="000D204C" w:rsidRDefault="00D9567A" w:rsidP="00FC3624">
            <w:pPr>
              <w:spacing w:before="120" w:after="240"/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782F5592" w14:textId="77777777" w:rsidR="00D9567A" w:rsidRPr="000D204C" w:rsidRDefault="00D9567A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AF2CCBB" w14:textId="77777777" w:rsidR="00D9567A" w:rsidRPr="000D204C" w:rsidRDefault="001A5757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 xml:space="preserve">584 or </w:t>
            </w:r>
            <w:r w:rsidR="00D9567A" w:rsidRPr="000D204C">
              <w:rPr>
                <w:rFonts w:asciiTheme="majorBidi" w:hAnsiTheme="majorBidi" w:cstheme="majorBidi"/>
                <w:szCs w:val="24"/>
              </w:rPr>
              <w:t>58</w:t>
            </w:r>
            <w:r w:rsidR="00EE5729" w:rsidRPr="000D204C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3" w:type="dxa"/>
          </w:tcPr>
          <w:p w14:paraId="5FA5042A" w14:textId="77777777" w:rsidR="00D9567A" w:rsidRPr="000D204C" w:rsidRDefault="001A5757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 xml:space="preserve">Morphology or </w:t>
            </w:r>
            <w:r w:rsidR="00EE5729" w:rsidRPr="000D204C">
              <w:rPr>
                <w:rFonts w:asciiTheme="majorBidi" w:hAnsiTheme="majorBidi" w:cstheme="majorBidi"/>
                <w:szCs w:val="24"/>
              </w:rPr>
              <w:t xml:space="preserve">Advanced </w:t>
            </w:r>
            <w:r w:rsidRPr="000D204C">
              <w:rPr>
                <w:rFonts w:asciiTheme="majorBidi" w:hAnsiTheme="majorBidi" w:cstheme="majorBidi"/>
                <w:szCs w:val="24"/>
              </w:rPr>
              <w:t>Phonology</w:t>
            </w:r>
          </w:p>
        </w:tc>
        <w:tc>
          <w:tcPr>
            <w:tcW w:w="1247" w:type="dxa"/>
          </w:tcPr>
          <w:p w14:paraId="589D9E1E" w14:textId="77777777" w:rsidR="00D9567A" w:rsidRPr="000D204C" w:rsidRDefault="00D9567A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1" w:type="dxa"/>
          </w:tcPr>
          <w:p w14:paraId="31C7BD17" w14:textId="77777777" w:rsidR="00D9567A" w:rsidRPr="000D204C" w:rsidRDefault="00D9567A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56ADED2D" w14:textId="43AFAA1E" w:rsidR="00D9567A" w:rsidRPr="000D204C" w:rsidRDefault="00EF1246" w:rsidP="00FC3624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D9567A" w:rsidRPr="000D204C" w14:paraId="3AF91B01" w14:textId="77777777" w:rsidTr="0030629D">
        <w:trPr>
          <w:cantSplit/>
        </w:trPr>
        <w:tc>
          <w:tcPr>
            <w:tcW w:w="851" w:type="dxa"/>
          </w:tcPr>
          <w:p w14:paraId="254FB8D5" w14:textId="77777777" w:rsidR="00D9567A" w:rsidRPr="000D204C" w:rsidRDefault="00D9567A" w:rsidP="00FC3624">
            <w:pPr>
              <w:spacing w:before="120" w:after="240"/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7E728FE1" w14:textId="77777777" w:rsidR="00D9567A" w:rsidRPr="000D204C" w:rsidRDefault="00D9567A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0C06960A" w14:textId="77777777" w:rsidR="00D9567A" w:rsidRPr="000D204C" w:rsidRDefault="00D9567A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589</w:t>
            </w:r>
            <w:r w:rsidR="001A5757" w:rsidRPr="000D204C">
              <w:rPr>
                <w:rFonts w:asciiTheme="majorBidi" w:hAnsiTheme="majorBidi" w:cstheme="majorBidi"/>
                <w:szCs w:val="24"/>
              </w:rPr>
              <w:t xml:space="preserve"> or 591</w:t>
            </w:r>
          </w:p>
        </w:tc>
        <w:tc>
          <w:tcPr>
            <w:tcW w:w="4253" w:type="dxa"/>
          </w:tcPr>
          <w:p w14:paraId="73B6B54D" w14:textId="77777777" w:rsidR="00D9567A" w:rsidRPr="000D204C" w:rsidRDefault="00D9567A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Advanced Semantics</w:t>
            </w:r>
            <w:r w:rsidR="001A5757" w:rsidRPr="000D204C">
              <w:rPr>
                <w:rFonts w:asciiTheme="majorBidi" w:hAnsiTheme="majorBidi" w:cstheme="majorBidi"/>
                <w:szCs w:val="24"/>
              </w:rPr>
              <w:t xml:space="preserve"> or Meaning and Use</w:t>
            </w:r>
          </w:p>
        </w:tc>
        <w:tc>
          <w:tcPr>
            <w:tcW w:w="1247" w:type="dxa"/>
          </w:tcPr>
          <w:p w14:paraId="4356499A" w14:textId="77777777" w:rsidR="00D9567A" w:rsidRPr="000D204C" w:rsidRDefault="00D9567A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1" w:type="dxa"/>
          </w:tcPr>
          <w:p w14:paraId="605271E2" w14:textId="77777777" w:rsidR="00D9567A" w:rsidRPr="000D204C" w:rsidRDefault="00D9567A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55E7DC3E" w14:textId="2DA16598" w:rsidR="00D9567A" w:rsidRPr="000D204C" w:rsidRDefault="00EF1246" w:rsidP="00FC3624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018DBF19" w14:textId="0AA6E876" w:rsidR="00903D72" w:rsidRPr="000D204C" w:rsidRDefault="00903D72" w:rsidP="0030629D">
      <w:pPr>
        <w:ind w:left="8618"/>
        <w:rPr>
          <w:rFonts w:asciiTheme="majorBidi" w:hAnsiTheme="majorBidi" w:cstheme="majorBidi"/>
          <w:b/>
          <w:bCs/>
          <w:szCs w:val="24"/>
        </w:rPr>
      </w:pPr>
      <w:r w:rsidRPr="000D204C">
        <w:rPr>
          <w:rFonts w:asciiTheme="majorBidi" w:hAnsiTheme="majorBidi" w:cstheme="majorBidi"/>
          <w:b/>
          <w:bCs/>
          <w:szCs w:val="24"/>
        </w:rPr>
        <w:t>Sub-Total:</w:t>
      </w:r>
      <w:r w:rsidR="0012101C" w:rsidRPr="000D204C">
        <w:rPr>
          <w:rFonts w:asciiTheme="majorBidi" w:hAnsiTheme="majorBidi" w:cstheme="majorBidi"/>
          <w:b/>
          <w:bCs/>
          <w:szCs w:val="24"/>
        </w:rPr>
        <w:t xml:space="preserve"> </w:t>
      </w:r>
      <w:r w:rsidRPr="000D204C">
        <w:rPr>
          <w:rFonts w:asciiTheme="majorBidi" w:hAnsiTheme="majorBidi" w:cstheme="majorBidi"/>
          <w:b/>
          <w:bCs/>
          <w:szCs w:val="24"/>
        </w:rPr>
        <w:t xml:space="preserve"> </w:t>
      </w:r>
      <w:r w:rsidR="00EF1246">
        <w:rPr>
          <w:rFonts w:asciiTheme="majorBidi" w:hAnsiTheme="majorBidi" w:cstheme="majorBidi"/>
          <w:b/>
          <w:bCs/>
          <w:szCs w:val="24"/>
        </w:rPr>
        <w:t>16</w:t>
      </w:r>
    </w:p>
    <w:p w14:paraId="35E8CB5E" w14:textId="30948B3E" w:rsidR="00DA35E8" w:rsidRDefault="00DA35E8" w:rsidP="00DA35E8">
      <w:pPr>
        <w:rPr>
          <w:rFonts w:asciiTheme="majorBidi" w:hAnsiTheme="majorBidi" w:cstheme="majorBidi"/>
          <w:b/>
          <w:bCs/>
          <w:szCs w:val="24"/>
        </w:rPr>
      </w:pPr>
    </w:p>
    <w:p w14:paraId="4DAE85B1" w14:textId="77777777" w:rsidR="0023448E" w:rsidRPr="000D204C" w:rsidRDefault="0023448E" w:rsidP="00DA35E8">
      <w:pPr>
        <w:rPr>
          <w:rFonts w:asciiTheme="majorBidi" w:hAnsiTheme="majorBidi" w:cstheme="majorBidi"/>
          <w:b/>
          <w:bCs/>
          <w:szCs w:val="24"/>
        </w:rPr>
      </w:pPr>
    </w:p>
    <w:p w14:paraId="3ECEB236" w14:textId="77777777" w:rsidR="00DA35E8" w:rsidRPr="000D204C" w:rsidRDefault="00DA35E8" w:rsidP="00DA35E8">
      <w:pPr>
        <w:rPr>
          <w:rFonts w:asciiTheme="majorBidi" w:hAnsiTheme="majorBidi" w:cstheme="majorBidi"/>
          <w:b/>
          <w:bCs/>
          <w:szCs w:val="24"/>
        </w:rPr>
      </w:pPr>
    </w:p>
    <w:p w14:paraId="1A97977D" w14:textId="77777777" w:rsidR="00DA35E8" w:rsidRPr="000D204C" w:rsidRDefault="00DA35E8" w:rsidP="00DA35E8">
      <w:pPr>
        <w:rPr>
          <w:rFonts w:asciiTheme="majorBidi" w:hAnsiTheme="majorBidi" w:cstheme="majorBidi"/>
          <w:b/>
          <w:bCs/>
          <w:szCs w:val="24"/>
        </w:rPr>
      </w:pPr>
      <w:r w:rsidRPr="000D204C">
        <w:rPr>
          <w:rFonts w:asciiTheme="majorBidi" w:hAnsiTheme="majorBidi" w:cstheme="majorBidi"/>
          <w:b/>
          <w:bCs/>
          <w:szCs w:val="24"/>
        </w:rPr>
        <w:t xml:space="preserve">Elective Courses/Seminars </w:t>
      </w:r>
    </w:p>
    <w:p w14:paraId="449B5008" w14:textId="77777777" w:rsidR="00DA35E8" w:rsidRPr="000D204C" w:rsidRDefault="00DA35E8" w:rsidP="00DA35E8">
      <w:pPr>
        <w:rPr>
          <w:rFonts w:asciiTheme="majorBidi" w:hAnsiTheme="majorBidi" w:cstheme="majorBidi"/>
          <w:szCs w:val="24"/>
        </w:rPr>
      </w:pPr>
      <w:r w:rsidRPr="000D204C">
        <w:rPr>
          <w:rFonts w:asciiTheme="majorBidi" w:hAnsiTheme="majorBidi" w:cstheme="majorBidi"/>
          <w:szCs w:val="24"/>
        </w:rPr>
        <w:t>Courses (5xx) can be taken from the 1</w:t>
      </w:r>
      <w:r w:rsidRPr="000D204C">
        <w:rPr>
          <w:rFonts w:asciiTheme="majorBidi" w:hAnsiTheme="majorBidi" w:cstheme="majorBidi"/>
          <w:szCs w:val="24"/>
          <w:vertAlign w:val="superscript"/>
        </w:rPr>
        <w:t>st</w:t>
      </w:r>
      <w:r w:rsidRPr="000D204C">
        <w:rPr>
          <w:rFonts w:asciiTheme="majorBidi" w:hAnsiTheme="majorBidi" w:cstheme="majorBidi"/>
          <w:szCs w:val="24"/>
        </w:rPr>
        <w:t xml:space="preserve"> year</w:t>
      </w:r>
    </w:p>
    <w:p w14:paraId="155A1089" w14:textId="77777777" w:rsidR="00DA35E8" w:rsidRPr="000D204C" w:rsidRDefault="00DA35E8" w:rsidP="00DA35E8">
      <w:pPr>
        <w:rPr>
          <w:rFonts w:asciiTheme="majorBidi" w:hAnsiTheme="majorBidi" w:cstheme="majorBidi"/>
          <w:szCs w:val="24"/>
        </w:rPr>
      </w:pPr>
      <w:r w:rsidRPr="000D204C">
        <w:rPr>
          <w:rFonts w:asciiTheme="majorBidi" w:hAnsiTheme="majorBidi" w:cstheme="majorBidi"/>
          <w:szCs w:val="24"/>
        </w:rPr>
        <w:t>Seminars (4xx) can be taken from the 2</w:t>
      </w:r>
      <w:r w:rsidRPr="000D204C">
        <w:rPr>
          <w:rFonts w:asciiTheme="majorBidi" w:hAnsiTheme="majorBidi" w:cstheme="majorBidi"/>
          <w:szCs w:val="24"/>
          <w:vertAlign w:val="superscript"/>
        </w:rPr>
        <w:t>nd</w:t>
      </w:r>
      <w:r w:rsidRPr="000D204C">
        <w:rPr>
          <w:rFonts w:asciiTheme="majorBidi" w:hAnsiTheme="majorBidi" w:cstheme="majorBidi"/>
          <w:szCs w:val="24"/>
        </w:rPr>
        <w:t xml:space="preserve"> semester of the 2</w:t>
      </w:r>
      <w:r w:rsidRPr="000D204C">
        <w:rPr>
          <w:rFonts w:asciiTheme="majorBidi" w:hAnsiTheme="majorBidi" w:cstheme="majorBidi"/>
          <w:szCs w:val="24"/>
          <w:vertAlign w:val="superscript"/>
        </w:rPr>
        <w:t>nd</w:t>
      </w:r>
      <w:r w:rsidRPr="000D204C">
        <w:rPr>
          <w:rFonts w:asciiTheme="majorBidi" w:hAnsiTheme="majorBidi" w:cstheme="majorBidi"/>
          <w:szCs w:val="24"/>
        </w:rPr>
        <w:t xml:space="preserve"> year only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3"/>
        <w:gridCol w:w="1247"/>
        <w:gridCol w:w="850"/>
        <w:gridCol w:w="680"/>
      </w:tblGrid>
      <w:tr w:rsidR="00EF0E0C" w:rsidRPr="000D204C" w14:paraId="6E7F1963" w14:textId="77777777" w:rsidTr="0030629D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14:paraId="3B391224" w14:textId="77777777" w:rsidR="00EF0E0C" w:rsidRPr="000D204C" w:rsidRDefault="00EF0E0C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79B5AA" w14:textId="77777777" w:rsidR="00EF0E0C" w:rsidRPr="000D204C" w:rsidRDefault="00EF0E0C" w:rsidP="00D77058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33AF248" w14:textId="77777777" w:rsidR="00EF0E0C" w:rsidRPr="000D204C" w:rsidRDefault="00EF0E0C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76D7E7B" w14:textId="77777777" w:rsidR="00EF0E0C" w:rsidRPr="000D204C" w:rsidRDefault="00EF0E0C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E9A3C14" w14:textId="77777777" w:rsidR="00EF0E0C" w:rsidRPr="000D204C" w:rsidRDefault="00EF0E0C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FFADCC" w14:textId="77777777" w:rsidR="00EF0E0C" w:rsidRPr="000D204C" w:rsidRDefault="00EF0E0C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4BB3F7B" w14:textId="77777777" w:rsidR="00EF0E0C" w:rsidRPr="000D204C" w:rsidRDefault="00EF0E0C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EF0E0C" w:rsidRPr="000D204C" w14:paraId="0EAADFCC" w14:textId="77777777" w:rsidTr="0030629D">
        <w:trPr>
          <w:cantSplit/>
        </w:trPr>
        <w:tc>
          <w:tcPr>
            <w:tcW w:w="851" w:type="dxa"/>
          </w:tcPr>
          <w:p w14:paraId="1CFDE4A7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53398D8B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1F7F425" w14:textId="77777777" w:rsidR="00EF0E0C" w:rsidRPr="000D204C" w:rsidRDefault="001D12AB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b/>
                <w:bCs/>
                <w:szCs w:val="24"/>
              </w:rPr>
              <w:t>5</w:t>
            </w:r>
            <w:r w:rsidRPr="000D204C">
              <w:rPr>
                <w:rFonts w:asciiTheme="majorBidi" w:hAnsiTheme="majorBidi" w:cstheme="majorBidi"/>
                <w:szCs w:val="24"/>
              </w:rPr>
              <w:t xml:space="preserve"> (4/8/9)</w:t>
            </w:r>
          </w:p>
        </w:tc>
        <w:tc>
          <w:tcPr>
            <w:tcW w:w="4253" w:type="dxa"/>
          </w:tcPr>
          <w:p w14:paraId="005E29CE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377668B4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549B82F4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6CFBB064" w14:textId="261DA27B" w:rsidR="00EF0E0C" w:rsidRPr="000D204C" w:rsidRDefault="00EF1246" w:rsidP="00FC3624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EF0E0C" w:rsidRPr="000D204C" w14:paraId="3664309E" w14:textId="77777777" w:rsidTr="0030629D">
        <w:trPr>
          <w:cantSplit/>
        </w:trPr>
        <w:tc>
          <w:tcPr>
            <w:tcW w:w="851" w:type="dxa"/>
          </w:tcPr>
          <w:p w14:paraId="4C584523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71613A1C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39FF41AD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4</w:t>
            </w:r>
            <w:r w:rsidR="00FB48E1" w:rsidRPr="000D204C">
              <w:rPr>
                <w:rFonts w:asciiTheme="majorBidi" w:hAnsiTheme="majorBidi" w:cstheme="majorBidi"/>
                <w:szCs w:val="24"/>
              </w:rPr>
              <w:t>/8/9</w:t>
            </w:r>
          </w:p>
        </w:tc>
        <w:tc>
          <w:tcPr>
            <w:tcW w:w="4253" w:type="dxa"/>
          </w:tcPr>
          <w:p w14:paraId="10876D48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3678180E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383FB411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7EEBC7FD" w14:textId="406C2125" w:rsidR="00EF0E0C" w:rsidRPr="000D204C" w:rsidRDefault="00EF1246" w:rsidP="00FC3624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EF0E0C" w:rsidRPr="000D204C" w14:paraId="3F3F74B7" w14:textId="77777777" w:rsidTr="0030629D">
        <w:trPr>
          <w:cantSplit/>
        </w:trPr>
        <w:tc>
          <w:tcPr>
            <w:tcW w:w="851" w:type="dxa"/>
          </w:tcPr>
          <w:p w14:paraId="3CA9F30B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i/>
                <w:iCs/>
                <w:szCs w:val="24"/>
              </w:rPr>
            </w:pPr>
          </w:p>
        </w:tc>
        <w:tc>
          <w:tcPr>
            <w:tcW w:w="1134" w:type="dxa"/>
          </w:tcPr>
          <w:p w14:paraId="5EDDB813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7AEB8AE3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0D204C">
              <w:rPr>
                <w:rFonts w:asciiTheme="majorBidi" w:hAnsiTheme="majorBidi" w:cstheme="majorBidi"/>
                <w:szCs w:val="24"/>
              </w:rPr>
              <w:t>4</w:t>
            </w:r>
            <w:r w:rsidR="00FB48E1" w:rsidRPr="000D204C">
              <w:rPr>
                <w:rFonts w:asciiTheme="majorBidi" w:hAnsiTheme="majorBidi" w:cstheme="majorBidi"/>
                <w:szCs w:val="24"/>
              </w:rPr>
              <w:t>/8/9</w:t>
            </w:r>
          </w:p>
        </w:tc>
        <w:tc>
          <w:tcPr>
            <w:tcW w:w="4253" w:type="dxa"/>
          </w:tcPr>
          <w:p w14:paraId="393C2C70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548195D5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0A5E01B8" w14:textId="77777777" w:rsidR="00EF0E0C" w:rsidRPr="000D204C" w:rsidRDefault="00EF0E0C" w:rsidP="00FC3624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5374B48D" w14:textId="32EAA2A2" w:rsidR="00EF0E0C" w:rsidRPr="000D204C" w:rsidRDefault="00EF1246" w:rsidP="00FC3624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006D751D" w14:textId="183C3A07" w:rsidR="00DB7BF2" w:rsidRPr="000D204C" w:rsidRDefault="00DB7BF2" w:rsidP="0030629D">
      <w:pPr>
        <w:tabs>
          <w:tab w:val="left" w:pos="7938"/>
        </w:tabs>
        <w:ind w:left="8562"/>
        <w:rPr>
          <w:rFonts w:asciiTheme="majorBidi" w:hAnsiTheme="majorBidi" w:cstheme="majorBidi"/>
          <w:b/>
          <w:bCs/>
          <w:szCs w:val="24"/>
        </w:rPr>
      </w:pPr>
      <w:r w:rsidRPr="000D204C">
        <w:rPr>
          <w:rFonts w:asciiTheme="majorBidi" w:hAnsiTheme="majorBidi" w:cstheme="majorBidi"/>
          <w:b/>
          <w:bCs/>
          <w:szCs w:val="24"/>
        </w:rPr>
        <w:t>Sub-Total:</w:t>
      </w:r>
      <w:r w:rsidR="00A55BC9" w:rsidRPr="000D204C">
        <w:rPr>
          <w:rFonts w:asciiTheme="majorBidi" w:hAnsiTheme="majorBidi" w:cstheme="majorBidi"/>
          <w:b/>
          <w:bCs/>
          <w:szCs w:val="24"/>
        </w:rPr>
        <w:t xml:space="preserve">  </w:t>
      </w:r>
      <w:r w:rsidRPr="000D204C">
        <w:rPr>
          <w:rFonts w:asciiTheme="majorBidi" w:hAnsiTheme="majorBidi" w:cstheme="majorBidi"/>
          <w:b/>
          <w:bCs/>
          <w:szCs w:val="24"/>
        </w:rPr>
        <w:t xml:space="preserve"> </w:t>
      </w:r>
      <w:r w:rsidR="00EF1246">
        <w:rPr>
          <w:rFonts w:asciiTheme="majorBidi" w:hAnsiTheme="majorBidi" w:cstheme="majorBidi"/>
          <w:b/>
          <w:bCs/>
          <w:szCs w:val="24"/>
        </w:rPr>
        <w:t>12</w:t>
      </w:r>
    </w:p>
    <w:p w14:paraId="02328AD8" w14:textId="20C8E621" w:rsidR="00DB7BF2" w:rsidRPr="000D204C" w:rsidRDefault="00DB7BF2" w:rsidP="0030629D">
      <w:pPr>
        <w:tabs>
          <w:tab w:val="left" w:pos="8222"/>
        </w:tabs>
        <w:ind w:left="8789"/>
        <w:rPr>
          <w:rFonts w:asciiTheme="majorBidi" w:hAnsiTheme="majorBidi" w:cstheme="majorBidi"/>
          <w:szCs w:val="24"/>
        </w:rPr>
      </w:pPr>
      <w:r w:rsidRPr="000D204C">
        <w:rPr>
          <w:rFonts w:asciiTheme="majorBidi" w:hAnsiTheme="majorBidi" w:cstheme="majorBidi"/>
          <w:b/>
          <w:bCs/>
          <w:smallCaps/>
          <w:szCs w:val="24"/>
        </w:rPr>
        <w:t xml:space="preserve">Total:   </w:t>
      </w:r>
      <w:r w:rsidR="00EF1246">
        <w:rPr>
          <w:rFonts w:asciiTheme="majorBidi" w:hAnsiTheme="majorBidi" w:cstheme="majorBidi"/>
          <w:b/>
          <w:bCs/>
          <w:smallCaps/>
          <w:szCs w:val="24"/>
        </w:rPr>
        <w:t>52</w:t>
      </w:r>
    </w:p>
    <w:sectPr w:rsidR="00DB7BF2" w:rsidRPr="000D204C" w:rsidSect="000D204C">
      <w:footerReference w:type="default" r:id="rId8"/>
      <w:endnotePr>
        <w:numFmt w:val="lowerLetter"/>
      </w:endnotePr>
      <w:pgSz w:w="11907" w:h="16840" w:code="9"/>
      <w:pgMar w:top="720" w:right="851" w:bottom="720" w:left="851" w:header="0" w:footer="39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59D7" w14:textId="77777777" w:rsidR="008D7136" w:rsidRDefault="008D7136">
      <w:r>
        <w:separator/>
      </w:r>
    </w:p>
  </w:endnote>
  <w:endnote w:type="continuationSeparator" w:id="0">
    <w:p w14:paraId="1919F0E5" w14:textId="77777777" w:rsidR="008D7136" w:rsidRDefault="008D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EDB6" w14:textId="77777777" w:rsidR="00DB7BF2" w:rsidRDefault="00DB7BF2">
    <w:pPr>
      <w:tabs>
        <w:tab w:val="left" w:pos="4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C2E5" w14:textId="77777777" w:rsidR="008D7136" w:rsidRDefault="008D7136">
      <w:r>
        <w:separator/>
      </w:r>
    </w:p>
  </w:footnote>
  <w:footnote w:type="continuationSeparator" w:id="0">
    <w:p w14:paraId="5F76D862" w14:textId="77777777" w:rsidR="008D7136" w:rsidRDefault="008D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11B"/>
    <w:multiLevelType w:val="multilevel"/>
    <w:tmpl w:val="7908A14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3C821452"/>
    <w:multiLevelType w:val="hybridMultilevel"/>
    <w:tmpl w:val="7908A140"/>
    <w:lvl w:ilvl="0" w:tplc="10D4FFBA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521A0219"/>
    <w:multiLevelType w:val="singleLevel"/>
    <w:tmpl w:val="602E4762"/>
    <w:lvl w:ilvl="0">
      <w:start w:val="1"/>
      <w:numFmt w:val="decimal"/>
      <w:lvlText w:val="%1."/>
      <w:lvlJc w:val="left"/>
      <w:pPr>
        <w:tabs>
          <w:tab w:val="num" w:pos="360"/>
        </w:tabs>
        <w:ind w:left="340" w:right="340" w:hanging="340"/>
      </w:pPr>
      <w:rPr>
        <w:rFonts w:hint="default"/>
      </w:rPr>
    </w:lvl>
  </w:abstractNum>
  <w:num w:numId="1" w16cid:durableId="2110005364">
    <w:abstractNumId w:val="2"/>
  </w:num>
  <w:num w:numId="2" w16cid:durableId="1479153621">
    <w:abstractNumId w:val="1"/>
  </w:num>
  <w:num w:numId="3" w16cid:durableId="144888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A2"/>
    <w:rsid w:val="000010BC"/>
    <w:rsid w:val="00003B48"/>
    <w:rsid w:val="00005399"/>
    <w:rsid w:val="000140A2"/>
    <w:rsid w:val="000202BD"/>
    <w:rsid w:val="000251B8"/>
    <w:rsid w:val="00034986"/>
    <w:rsid w:val="0003676D"/>
    <w:rsid w:val="00044D85"/>
    <w:rsid w:val="000748CE"/>
    <w:rsid w:val="00074F1C"/>
    <w:rsid w:val="00084AAD"/>
    <w:rsid w:val="000A751B"/>
    <w:rsid w:val="000D204C"/>
    <w:rsid w:val="000D38F4"/>
    <w:rsid w:val="000E7012"/>
    <w:rsid w:val="000F3503"/>
    <w:rsid w:val="00111A43"/>
    <w:rsid w:val="0012101C"/>
    <w:rsid w:val="00137EF4"/>
    <w:rsid w:val="0014558D"/>
    <w:rsid w:val="00153055"/>
    <w:rsid w:val="001A5757"/>
    <w:rsid w:val="001B66C8"/>
    <w:rsid w:val="001C5AA4"/>
    <w:rsid w:val="001D12AB"/>
    <w:rsid w:val="00211403"/>
    <w:rsid w:val="00213077"/>
    <w:rsid w:val="00233004"/>
    <w:rsid w:val="0023448E"/>
    <w:rsid w:val="002448A3"/>
    <w:rsid w:val="00245A8E"/>
    <w:rsid w:val="00285761"/>
    <w:rsid w:val="002C78FF"/>
    <w:rsid w:val="002D5BD8"/>
    <w:rsid w:val="002E1EFE"/>
    <w:rsid w:val="002E5D1C"/>
    <w:rsid w:val="00304454"/>
    <w:rsid w:val="0030629D"/>
    <w:rsid w:val="00334EAF"/>
    <w:rsid w:val="00355C94"/>
    <w:rsid w:val="003C6220"/>
    <w:rsid w:val="003D4016"/>
    <w:rsid w:val="003D7371"/>
    <w:rsid w:val="004112BF"/>
    <w:rsid w:val="004615E6"/>
    <w:rsid w:val="00472A03"/>
    <w:rsid w:val="00477597"/>
    <w:rsid w:val="004D7BA0"/>
    <w:rsid w:val="004D7BBC"/>
    <w:rsid w:val="004E2385"/>
    <w:rsid w:val="004E6D93"/>
    <w:rsid w:val="004F036E"/>
    <w:rsid w:val="00500350"/>
    <w:rsid w:val="00506E86"/>
    <w:rsid w:val="005301A8"/>
    <w:rsid w:val="00542B86"/>
    <w:rsid w:val="00564984"/>
    <w:rsid w:val="005C0BC1"/>
    <w:rsid w:val="005D1AB7"/>
    <w:rsid w:val="005F30E9"/>
    <w:rsid w:val="005F5AFC"/>
    <w:rsid w:val="00605150"/>
    <w:rsid w:val="00613729"/>
    <w:rsid w:val="00644864"/>
    <w:rsid w:val="00653353"/>
    <w:rsid w:val="006650A1"/>
    <w:rsid w:val="00683CC2"/>
    <w:rsid w:val="006B48A2"/>
    <w:rsid w:val="006C19C2"/>
    <w:rsid w:val="006C76EA"/>
    <w:rsid w:val="006D56CF"/>
    <w:rsid w:val="006D5D79"/>
    <w:rsid w:val="006E26BD"/>
    <w:rsid w:val="006F1E35"/>
    <w:rsid w:val="00702960"/>
    <w:rsid w:val="0071360F"/>
    <w:rsid w:val="007148F5"/>
    <w:rsid w:val="00727AA8"/>
    <w:rsid w:val="00731BD0"/>
    <w:rsid w:val="00742877"/>
    <w:rsid w:val="00742CB8"/>
    <w:rsid w:val="00751238"/>
    <w:rsid w:val="007652B5"/>
    <w:rsid w:val="0078061E"/>
    <w:rsid w:val="007830FA"/>
    <w:rsid w:val="00793EAD"/>
    <w:rsid w:val="007944BA"/>
    <w:rsid w:val="007974E2"/>
    <w:rsid w:val="00797BC3"/>
    <w:rsid w:val="007B10A9"/>
    <w:rsid w:val="007F7D01"/>
    <w:rsid w:val="00804D61"/>
    <w:rsid w:val="00815666"/>
    <w:rsid w:val="008258C1"/>
    <w:rsid w:val="008440EE"/>
    <w:rsid w:val="008504D7"/>
    <w:rsid w:val="008507BA"/>
    <w:rsid w:val="00867B67"/>
    <w:rsid w:val="008759CA"/>
    <w:rsid w:val="008936EB"/>
    <w:rsid w:val="008C1EC5"/>
    <w:rsid w:val="008C6FE8"/>
    <w:rsid w:val="008C7401"/>
    <w:rsid w:val="008D7136"/>
    <w:rsid w:val="008E5855"/>
    <w:rsid w:val="008E7266"/>
    <w:rsid w:val="00903D72"/>
    <w:rsid w:val="00903ECA"/>
    <w:rsid w:val="009108E2"/>
    <w:rsid w:val="00911F3B"/>
    <w:rsid w:val="009514BF"/>
    <w:rsid w:val="00957C8F"/>
    <w:rsid w:val="009605C4"/>
    <w:rsid w:val="00960D86"/>
    <w:rsid w:val="00964E0C"/>
    <w:rsid w:val="009A0803"/>
    <w:rsid w:val="009A182A"/>
    <w:rsid w:val="009B1CA9"/>
    <w:rsid w:val="009B7F62"/>
    <w:rsid w:val="00A00948"/>
    <w:rsid w:val="00A06135"/>
    <w:rsid w:val="00A144F9"/>
    <w:rsid w:val="00A14B45"/>
    <w:rsid w:val="00A20942"/>
    <w:rsid w:val="00A35F06"/>
    <w:rsid w:val="00A436F0"/>
    <w:rsid w:val="00A55BC9"/>
    <w:rsid w:val="00A62A64"/>
    <w:rsid w:val="00A647B8"/>
    <w:rsid w:val="00AA198E"/>
    <w:rsid w:val="00AA46C1"/>
    <w:rsid w:val="00AB4436"/>
    <w:rsid w:val="00AD2BB5"/>
    <w:rsid w:val="00B04017"/>
    <w:rsid w:val="00B3093E"/>
    <w:rsid w:val="00B71C3E"/>
    <w:rsid w:val="00BA181B"/>
    <w:rsid w:val="00BB026B"/>
    <w:rsid w:val="00BC030E"/>
    <w:rsid w:val="00BC771C"/>
    <w:rsid w:val="00BD0949"/>
    <w:rsid w:val="00BF45FD"/>
    <w:rsid w:val="00BF6F93"/>
    <w:rsid w:val="00C13DAA"/>
    <w:rsid w:val="00C32C4A"/>
    <w:rsid w:val="00C45C33"/>
    <w:rsid w:val="00C85865"/>
    <w:rsid w:val="00C914D2"/>
    <w:rsid w:val="00CC3D28"/>
    <w:rsid w:val="00CF7E74"/>
    <w:rsid w:val="00D00A60"/>
    <w:rsid w:val="00D10FED"/>
    <w:rsid w:val="00D119D0"/>
    <w:rsid w:val="00D26823"/>
    <w:rsid w:val="00D4030E"/>
    <w:rsid w:val="00D471CF"/>
    <w:rsid w:val="00D77058"/>
    <w:rsid w:val="00D90E24"/>
    <w:rsid w:val="00D9567A"/>
    <w:rsid w:val="00DA35E8"/>
    <w:rsid w:val="00DA37CF"/>
    <w:rsid w:val="00DA5DF3"/>
    <w:rsid w:val="00DB7BF2"/>
    <w:rsid w:val="00DC1BF1"/>
    <w:rsid w:val="00DC38F2"/>
    <w:rsid w:val="00DC48AE"/>
    <w:rsid w:val="00DD40DD"/>
    <w:rsid w:val="00DE19CB"/>
    <w:rsid w:val="00DE51D4"/>
    <w:rsid w:val="00E04E09"/>
    <w:rsid w:val="00E11CE9"/>
    <w:rsid w:val="00E20512"/>
    <w:rsid w:val="00E24AB1"/>
    <w:rsid w:val="00E2774E"/>
    <w:rsid w:val="00E47BC6"/>
    <w:rsid w:val="00E504A2"/>
    <w:rsid w:val="00E74C31"/>
    <w:rsid w:val="00E831E2"/>
    <w:rsid w:val="00E96770"/>
    <w:rsid w:val="00EA5804"/>
    <w:rsid w:val="00EE5729"/>
    <w:rsid w:val="00EF0E0C"/>
    <w:rsid w:val="00EF1246"/>
    <w:rsid w:val="00EF46AD"/>
    <w:rsid w:val="00F00550"/>
    <w:rsid w:val="00F17DF7"/>
    <w:rsid w:val="00F35895"/>
    <w:rsid w:val="00F36122"/>
    <w:rsid w:val="00F4017A"/>
    <w:rsid w:val="00F47850"/>
    <w:rsid w:val="00F614B4"/>
    <w:rsid w:val="00F73A27"/>
    <w:rsid w:val="00FB4034"/>
    <w:rsid w:val="00FB48E1"/>
    <w:rsid w:val="00FC3624"/>
    <w:rsid w:val="00FC43CE"/>
    <w:rsid w:val="00FD0D07"/>
    <w:rsid w:val="00FD5029"/>
    <w:rsid w:val="00FF1F42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02CE2"/>
  <w15:chartTrackingRefBased/>
  <w15:docId w15:val="{4989607F-D91F-4FA5-953C-292205B7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David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Pr>
      <w:sz w:val="20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page number"/>
    <w:basedOn w:val="a0"/>
  </w:style>
  <w:style w:type="table" w:styleId="a8">
    <w:name w:val="Table Grid"/>
    <w:basedOn w:val="a1"/>
    <w:rsid w:val="00C32C4A"/>
    <w:pPr>
      <w:overflowPunct w:val="0"/>
      <w:autoSpaceDE w:val="0"/>
      <w:autoSpaceDN w:val="0"/>
      <w:adjustRightInd w:val="0"/>
      <w:textAlignment w:val="baseline"/>
    </w:pPr>
    <w:tblPr/>
  </w:style>
  <w:style w:type="paragraph" w:styleId="a9">
    <w:name w:val="Balloon Text"/>
    <w:basedOn w:val="a"/>
    <w:semiHidden/>
    <w:rsid w:val="0014558D"/>
    <w:rPr>
      <w:rFonts w:ascii="Tahoma" w:hAnsi="Tahoma" w:cs="Tahoma"/>
      <w:sz w:val="16"/>
      <w:szCs w:val="16"/>
    </w:rPr>
  </w:style>
  <w:style w:type="table" w:customStyle="1" w:styleId="1">
    <w:name w:val="סגנון טבלה1"/>
    <w:basedOn w:val="a8"/>
    <w:rsid w:val="00C32C4A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Record			Department of English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Record			Department of English</dc:title>
  <dc:subject/>
  <dc:creator>rani</dc:creator>
  <cp:keywords/>
  <cp:lastModifiedBy>שירה לישצ'ינקר</cp:lastModifiedBy>
  <cp:revision>4</cp:revision>
  <cp:lastPrinted>2009-07-02T08:41:00Z</cp:lastPrinted>
  <dcterms:created xsi:type="dcterms:W3CDTF">2022-05-18T06:40:00Z</dcterms:created>
  <dcterms:modified xsi:type="dcterms:W3CDTF">2024-09-19T09:23:00Z</dcterms:modified>
</cp:coreProperties>
</file>